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8B251" w14:textId="5B34BFC4" w:rsidR="00244178" w:rsidRDefault="00244178" w:rsidP="00244178">
      <w:r>
        <w:rPr>
          <w:rFonts w:hint="eastAsia"/>
        </w:rPr>
        <w:t>■╋■━━━━━━━━━━━━━━━━━━━━━━━━━━━━━━━━━━━━━</w:t>
      </w:r>
    </w:p>
    <w:p w14:paraId="6070A570" w14:textId="6DED49F2" w:rsidR="00244178" w:rsidRDefault="00244178" w:rsidP="00244178">
      <w:r>
        <w:rPr>
          <w:rFonts w:hint="eastAsia"/>
        </w:rPr>
        <w:t>本メールは、岐阜県子どもの居場所応援センター（</w:t>
      </w:r>
      <w:r>
        <w:t>KIOセンター）</w:t>
      </w:r>
      <w:r>
        <w:rPr>
          <w:rFonts w:hint="eastAsia"/>
        </w:rPr>
        <w:t>にサポーター登録いただいた皆さまにお送りしております。不要な方は、こちらより解除をお願いいたします。</w:t>
      </w:r>
    </w:p>
    <w:p w14:paraId="5C87A030" w14:textId="77777777" w:rsidR="00244178" w:rsidRDefault="00244178" w:rsidP="00244178">
      <w:r>
        <w:rPr>
          <w:rFonts w:hint="eastAsia"/>
        </w:rPr>
        <w:t xml:space="preserve">　</w:t>
      </w:r>
      <w:r>
        <w:t>kio-center@winc.or.jp</w:t>
      </w:r>
    </w:p>
    <w:p w14:paraId="1566F465" w14:textId="64CEC72C" w:rsidR="00244178" w:rsidRPr="00244178" w:rsidRDefault="00244178" w:rsidP="00244178">
      <w:r>
        <w:rPr>
          <w:rFonts w:hint="eastAsia"/>
        </w:rPr>
        <w:t>■╋■━━━━━━━━━━━━━━━━━━━━━━━━━━━━━━━━━━━━━</w:t>
      </w:r>
    </w:p>
    <w:p w14:paraId="73ED3E45" w14:textId="3F43831B" w:rsidR="00244178" w:rsidRDefault="00244178" w:rsidP="0077099B">
      <w:pPr>
        <w:ind w:firstLineChars="100" w:firstLine="210"/>
      </w:pPr>
      <w:r>
        <w:rPr>
          <w:rFonts w:hint="eastAsia"/>
        </w:rPr>
        <w:t>こんにちは。</w:t>
      </w:r>
      <w:r>
        <w:t>KIOむすびちゃん通信【第</w:t>
      </w:r>
      <w:r w:rsidR="00EC4ABA">
        <w:rPr>
          <w:rFonts w:hint="eastAsia"/>
        </w:rPr>
        <w:t>1</w:t>
      </w:r>
      <w:r w:rsidR="0005626A">
        <w:rPr>
          <w:rFonts w:hint="eastAsia"/>
        </w:rPr>
        <w:t>7</w:t>
      </w:r>
      <w:r>
        <w:t>号】です。</w:t>
      </w:r>
    </w:p>
    <w:p w14:paraId="2A5471EC" w14:textId="23D44DD2" w:rsidR="00244178" w:rsidRDefault="00244178" w:rsidP="0077099B">
      <w:pPr>
        <w:ind w:firstLineChars="100" w:firstLine="210"/>
      </w:pPr>
      <w:r>
        <w:rPr>
          <w:rFonts w:hint="eastAsia"/>
        </w:rPr>
        <w:t>岐阜県子どもの居場所応援センター【</w:t>
      </w:r>
      <w:r>
        <w:t>KIOむすびちゃん通信】</w:t>
      </w:r>
      <w:r>
        <w:rPr>
          <w:rFonts w:hint="eastAsia"/>
        </w:rPr>
        <w:t>では、岐阜県で広がる</w:t>
      </w:r>
      <w:r w:rsidR="00075D48">
        <w:rPr>
          <w:rFonts w:hint="eastAsia"/>
        </w:rPr>
        <w:t>居場所</w:t>
      </w:r>
      <w:r>
        <w:rPr>
          <w:rFonts w:hint="eastAsia"/>
        </w:rPr>
        <w:t>の現状や地域、企業との連携事例、こども食堂を応援する方法などを発信していきます。</w:t>
      </w:r>
    </w:p>
    <w:p w14:paraId="4A7687CB" w14:textId="1972E5D0" w:rsidR="00244178" w:rsidRDefault="00244178" w:rsidP="00244178">
      <w:r>
        <w:rPr>
          <w:rFonts w:hint="eastAsia"/>
        </w:rPr>
        <w:t>■目次■</w:t>
      </w:r>
    </w:p>
    <w:p w14:paraId="192D4CA6" w14:textId="4CBF3244" w:rsidR="00244178" w:rsidRPr="00265C0E" w:rsidRDefault="00977350" w:rsidP="00244178">
      <w:r w:rsidRPr="00265C0E">
        <w:t>1</w:t>
      </w:r>
      <w:r w:rsidR="001E601C" w:rsidRPr="00265C0E">
        <w:rPr>
          <w:rFonts w:hint="eastAsia"/>
        </w:rPr>
        <w:t>）【</w:t>
      </w:r>
      <w:r w:rsidR="0005626A" w:rsidRPr="00265C0E">
        <w:rPr>
          <w:rFonts w:hint="eastAsia"/>
        </w:rPr>
        <w:t>助成情報</w:t>
      </w:r>
      <w:r w:rsidR="0035458F" w:rsidRPr="00265C0E">
        <w:rPr>
          <w:rFonts w:hint="eastAsia"/>
        </w:rPr>
        <w:t>】</w:t>
      </w:r>
      <w:r w:rsidR="0005626A" w:rsidRPr="0005626A">
        <w:rPr>
          <w:rFonts w:hint="eastAsia"/>
        </w:rPr>
        <w:t>ぎふハチドリ基金</w:t>
      </w:r>
      <w:r w:rsidR="0005626A" w:rsidRPr="0005626A">
        <w:t>2024年度助成事業</w:t>
      </w:r>
    </w:p>
    <w:p w14:paraId="08D89974" w14:textId="0C82FFA0" w:rsidR="002970F7" w:rsidRPr="00265C0E" w:rsidRDefault="00F820C0" w:rsidP="002970F7">
      <w:pPr>
        <w:rPr>
          <w:sz w:val="16"/>
          <w:szCs w:val="16"/>
        </w:rPr>
      </w:pPr>
      <w:r w:rsidRPr="00265C0E">
        <w:rPr>
          <w:rFonts w:hint="eastAsia"/>
        </w:rPr>
        <w:t>2）</w:t>
      </w:r>
      <w:r w:rsidR="002970F7" w:rsidRPr="00265C0E">
        <w:rPr>
          <w:rFonts w:hint="eastAsia"/>
        </w:rPr>
        <w:t>【</w:t>
      </w:r>
      <w:r w:rsidR="0005626A">
        <w:rPr>
          <w:rFonts w:hint="eastAsia"/>
        </w:rPr>
        <w:t>おしらせ</w:t>
      </w:r>
      <w:r w:rsidR="002970F7" w:rsidRPr="00265C0E">
        <w:rPr>
          <w:rFonts w:hint="eastAsia"/>
        </w:rPr>
        <w:t>】</w:t>
      </w:r>
      <w:r w:rsidR="0005626A" w:rsidRPr="0005626A">
        <w:rPr>
          <w:rFonts w:ascii="Arial" w:hAnsi="Arial" w:cs="Arial" w:hint="eastAsia"/>
          <w:szCs w:val="21"/>
          <w:shd w:val="clear" w:color="auto" w:fill="FFFFFF"/>
        </w:rPr>
        <w:t>本寄贈プログラム</w:t>
      </w:r>
      <w:r w:rsidR="0005626A" w:rsidRPr="0005626A">
        <w:rPr>
          <w:rFonts w:ascii="Arial" w:hAnsi="Arial" w:cs="Arial"/>
          <w:szCs w:val="21"/>
          <w:shd w:val="clear" w:color="auto" w:fill="FFFFFF"/>
        </w:rPr>
        <w:t>2024</w:t>
      </w:r>
      <w:r w:rsidR="0005626A" w:rsidRPr="0005626A">
        <w:rPr>
          <w:rFonts w:ascii="Arial" w:hAnsi="Arial" w:cs="Arial"/>
          <w:szCs w:val="21"/>
          <w:shd w:val="clear" w:color="auto" w:fill="FFFFFF"/>
        </w:rPr>
        <w:t>年度</w:t>
      </w:r>
      <w:r w:rsidR="0005626A">
        <w:rPr>
          <w:rFonts w:ascii="Arial" w:hAnsi="Arial" w:cs="Arial" w:hint="eastAsia"/>
          <w:szCs w:val="21"/>
          <w:shd w:val="clear" w:color="auto" w:fill="FFFFFF"/>
        </w:rPr>
        <w:t>（</w:t>
      </w:r>
      <w:r w:rsidR="0005626A" w:rsidRPr="0005626A">
        <w:rPr>
          <w:rFonts w:ascii="Arial" w:hAnsi="Arial" w:cs="Arial"/>
          <w:szCs w:val="21"/>
          <w:shd w:val="clear" w:color="auto" w:fill="FFFFFF"/>
        </w:rPr>
        <w:t>チャリティーサンタ</w:t>
      </w:r>
      <w:r w:rsidR="0005626A">
        <w:rPr>
          <w:rFonts w:ascii="Arial" w:hAnsi="Arial" w:cs="Arial" w:hint="eastAsia"/>
          <w:szCs w:val="21"/>
          <w:shd w:val="clear" w:color="auto" w:fill="FFFFFF"/>
        </w:rPr>
        <w:t>）</w:t>
      </w:r>
    </w:p>
    <w:p w14:paraId="4594A6AF" w14:textId="6C44FBC0" w:rsidR="002970F7" w:rsidRPr="00265C0E" w:rsidRDefault="0035458F" w:rsidP="00FB4D56">
      <w:pPr>
        <w:rPr>
          <w:rFonts w:ascii="Arial" w:hAnsi="Arial" w:cs="Arial"/>
          <w:szCs w:val="21"/>
          <w:shd w:val="clear" w:color="auto" w:fill="FFFFFF"/>
        </w:rPr>
      </w:pPr>
      <w:r w:rsidRPr="00265C0E">
        <w:rPr>
          <w:rFonts w:hint="eastAsia"/>
        </w:rPr>
        <w:t>3）</w:t>
      </w:r>
      <w:r w:rsidR="002970F7" w:rsidRPr="00265C0E">
        <w:rPr>
          <w:rFonts w:hint="eastAsia"/>
        </w:rPr>
        <w:t>【</w:t>
      </w:r>
      <w:r w:rsidR="002C4F2C" w:rsidRPr="00265C0E">
        <w:rPr>
          <w:rFonts w:hint="eastAsia"/>
        </w:rPr>
        <w:t>助成情報</w:t>
      </w:r>
      <w:r w:rsidR="002970F7" w:rsidRPr="00265C0E">
        <w:rPr>
          <w:rFonts w:hint="eastAsia"/>
        </w:rPr>
        <w:t>】</w:t>
      </w:r>
      <w:r w:rsidR="0005626A" w:rsidRPr="0005626A">
        <w:rPr>
          <w:rFonts w:ascii="Arial" w:hAnsi="Arial" w:cs="Arial"/>
          <w:szCs w:val="21"/>
          <w:shd w:val="clear" w:color="auto" w:fill="FFFFFF"/>
        </w:rPr>
        <w:t>2024</w:t>
      </w:r>
      <w:r w:rsidR="0005626A" w:rsidRPr="0005626A">
        <w:rPr>
          <w:rFonts w:ascii="Arial" w:hAnsi="Arial" w:cs="Arial"/>
          <w:szCs w:val="21"/>
          <w:shd w:val="clear" w:color="auto" w:fill="FFFFFF"/>
        </w:rPr>
        <w:t>年度</w:t>
      </w:r>
      <w:r w:rsidR="0005626A" w:rsidRPr="0005626A">
        <w:rPr>
          <w:rFonts w:ascii="Arial" w:hAnsi="Arial" w:cs="Arial"/>
          <w:szCs w:val="21"/>
          <w:shd w:val="clear" w:color="auto" w:fill="FFFFFF"/>
        </w:rPr>
        <w:t xml:space="preserve"> </w:t>
      </w:r>
      <w:r w:rsidR="0005626A" w:rsidRPr="0005626A">
        <w:rPr>
          <w:rFonts w:ascii="Arial" w:hAnsi="Arial" w:cs="Arial"/>
          <w:szCs w:val="21"/>
          <w:shd w:val="clear" w:color="auto" w:fill="FFFFFF"/>
        </w:rPr>
        <w:t>こども食堂支援助成</w:t>
      </w:r>
      <w:r w:rsidR="0005626A" w:rsidRPr="0005626A">
        <w:rPr>
          <w:rFonts w:ascii="Arial" w:hAnsi="Arial" w:cs="Arial"/>
          <w:szCs w:val="21"/>
          <w:shd w:val="clear" w:color="auto" w:fill="FFFFFF"/>
        </w:rPr>
        <w:t xml:space="preserve"> </w:t>
      </w:r>
      <w:r w:rsidR="0005626A" w:rsidRPr="0005626A">
        <w:rPr>
          <w:rFonts w:ascii="Arial" w:hAnsi="Arial" w:cs="Arial"/>
          <w:szCs w:val="21"/>
          <w:shd w:val="clear" w:color="auto" w:fill="FFFFFF"/>
        </w:rPr>
        <w:t>（真如苑）</w:t>
      </w:r>
    </w:p>
    <w:p w14:paraId="7DB3B409" w14:textId="77777777" w:rsidR="001E601C" w:rsidRDefault="001E601C" w:rsidP="001E601C">
      <w:r>
        <w:rPr>
          <w:rFonts w:hint="eastAsia"/>
        </w:rPr>
        <w:t>━━━━━━━━━━━━━━━━━━━━━━━━━━━━━━━━━━━━━━━━</w:t>
      </w:r>
    </w:p>
    <w:p w14:paraId="6C8072A3" w14:textId="15F03849" w:rsidR="0022129E" w:rsidRDefault="0022129E" w:rsidP="0022129E">
      <w:r>
        <w:rPr>
          <w:rFonts w:hint="eastAsia"/>
        </w:rPr>
        <w:t>◇</w:t>
      </w:r>
      <w:r w:rsidR="0005626A" w:rsidRPr="00265C0E">
        <w:rPr>
          <w:rFonts w:hint="eastAsia"/>
        </w:rPr>
        <w:t>助成情報</w:t>
      </w:r>
    </w:p>
    <w:p w14:paraId="27D44D45" w14:textId="77777777" w:rsidR="0005626A" w:rsidRDefault="0005626A" w:rsidP="0005626A">
      <w:r>
        <w:rPr>
          <w:rFonts w:hint="eastAsia"/>
        </w:rPr>
        <w:t>「ぎふハチドリ基金助成事業」は、企業、団体、個人の皆様から寄せられた寄付金を原資として、岐阜県内で、子ども・若者・子育て家庭を支援する事業に助成しています。</w:t>
      </w:r>
    </w:p>
    <w:p w14:paraId="597378E2" w14:textId="3AB50445" w:rsidR="0005626A" w:rsidRDefault="0005626A" w:rsidP="0005626A">
      <w:r>
        <w:t>2024年度助成事業は新しいプログラムになりました。ぜひ詳細をご確認ください。</w:t>
      </w:r>
    </w:p>
    <w:p w14:paraId="1BDBA970" w14:textId="77777777" w:rsidR="00083583" w:rsidRDefault="00083583" w:rsidP="0005626A">
      <w:pPr>
        <w:rPr>
          <w:rFonts w:hint="eastAsia"/>
        </w:rPr>
      </w:pPr>
    </w:p>
    <w:p w14:paraId="3DF15A48" w14:textId="314FDA06" w:rsidR="0005626A" w:rsidRDefault="0005626A" w:rsidP="0005626A">
      <w:r w:rsidRPr="0005626A">
        <w:rPr>
          <w:rFonts w:hint="eastAsia"/>
        </w:rPr>
        <w:t>■</w:t>
      </w:r>
      <w:r>
        <w:rPr>
          <w:rFonts w:hint="eastAsia"/>
        </w:rPr>
        <w:t>対象事業：岐阜県内の子ども・若者・子育て家庭を支援する事業</w:t>
      </w:r>
    </w:p>
    <w:p w14:paraId="6F215060" w14:textId="0BC57616" w:rsidR="0005626A" w:rsidRDefault="0005626A" w:rsidP="0005626A">
      <w:r w:rsidRPr="0005626A">
        <w:rPr>
          <w:rFonts w:hint="eastAsia"/>
        </w:rPr>
        <w:t>■</w:t>
      </w:r>
      <w:r>
        <w:rPr>
          <w:rFonts w:hint="eastAsia"/>
        </w:rPr>
        <w:t>対象団体：岐阜県内の非営利団体（法人格の有無は問わない）</w:t>
      </w:r>
    </w:p>
    <w:p w14:paraId="6C155301" w14:textId="77777777" w:rsidR="0005626A" w:rsidRDefault="0005626A" w:rsidP="0005626A">
      <w:pPr>
        <w:ind w:firstLineChars="100" w:firstLine="210"/>
      </w:pPr>
      <w:r>
        <w:rPr>
          <w:rFonts w:hint="eastAsia"/>
        </w:rPr>
        <w:t>＊団体の要件等の詳細は募集要項で確認してください。</w:t>
      </w:r>
    </w:p>
    <w:p w14:paraId="091E4F5E" w14:textId="535F5825" w:rsidR="0005626A" w:rsidRDefault="0005626A" w:rsidP="0005626A">
      <w:r w:rsidRPr="0005626A">
        <w:rPr>
          <w:rFonts w:hint="eastAsia"/>
        </w:rPr>
        <w:t>■</w:t>
      </w:r>
      <w:r>
        <w:rPr>
          <w:rFonts w:hint="eastAsia"/>
        </w:rPr>
        <w:t>募集期間：</w:t>
      </w:r>
      <w:r>
        <w:t>2024年4月1日～5月20日（消印有効）</w:t>
      </w:r>
    </w:p>
    <w:p w14:paraId="284EF657" w14:textId="5AA05164" w:rsidR="0005626A" w:rsidRDefault="0005626A" w:rsidP="0005626A">
      <w:r w:rsidRPr="0005626A">
        <w:rPr>
          <w:rFonts w:hint="eastAsia"/>
        </w:rPr>
        <w:t>■</w:t>
      </w:r>
      <w:r>
        <w:rPr>
          <w:rFonts w:hint="eastAsia"/>
        </w:rPr>
        <w:t>個別相談期間：</w:t>
      </w:r>
      <w:r>
        <w:t>2024年3月16日～5月15日</w:t>
      </w:r>
    </w:p>
    <w:p w14:paraId="06ADCE39" w14:textId="047538A6" w:rsidR="0005626A" w:rsidRDefault="0005626A" w:rsidP="0005626A">
      <w:pPr>
        <w:rPr>
          <w:rFonts w:hint="eastAsia"/>
        </w:rPr>
      </w:pPr>
      <w:r w:rsidRPr="0005626A">
        <w:rPr>
          <w:rFonts w:hint="eastAsia"/>
        </w:rPr>
        <w:t>■詳細：</w:t>
      </w:r>
      <w:r w:rsidRPr="0005626A">
        <w:t>https://gifunpo-fund.org/2024jyoseijigyoboshu/</w:t>
      </w:r>
    </w:p>
    <w:p w14:paraId="63AC72B9" w14:textId="68AF4DF7" w:rsidR="00CD2CAB" w:rsidRDefault="00CD2CAB" w:rsidP="0005626A">
      <w:r>
        <w:rPr>
          <w:rFonts w:hint="eastAsia"/>
        </w:rPr>
        <w:t>━━━━━━━━━━━━━━━━━━━━━━━━━━━━━━━━━━━━━━━━</w:t>
      </w:r>
    </w:p>
    <w:p w14:paraId="35D8FFB3" w14:textId="5E68D7C3" w:rsidR="00CD2CAB" w:rsidRDefault="00CD2CAB" w:rsidP="00CD2CAB">
      <w:r>
        <w:rPr>
          <w:rFonts w:hint="eastAsia"/>
        </w:rPr>
        <w:t>◇</w:t>
      </w:r>
      <w:r w:rsidR="0005626A">
        <w:rPr>
          <w:rFonts w:hint="eastAsia"/>
        </w:rPr>
        <w:t>おしらせ</w:t>
      </w:r>
    </w:p>
    <w:p w14:paraId="58BEED01" w14:textId="5E800FA9" w:rsidR="0005626A" w:rsidRDefault="0005626A" w:rsidP="0005626A">
      <w:r>
        <w:rPr>
          <w:rFonts w:hint="eastAsia"/>
        </w:rPr>
        <w:t>チャリティーサンタでは、</w:t>
      </w:r>
      <w:r>
        <w:t>2017年より書店で寄付を募る「ブックサンタ」を主催しています。2023年は、約12万冊の本（新品）が集まり、全国の子ども支援団体さんや福祉施設など200箇所以上へ無償で寄贈しました。</w:t>
      </w:r>
      <w:r>
        <w:rPr>
          <w:rFonts w:hint="eastAsia"/>
        </w:rPr>
        <w:t>今年度も対象の子どもたちに本を届けるため、全国で連携できる団体・施設を募集します。</w:t>
      </w:r>
    </w:p>
    <w:p w14:paraId="2F9714B5" w14:textId="77777777" w:rsidR="0005626A" w:rsidRDefault="0005626A" w:rsidP="0005626A"/>
    <w:p w14:paraId="52023952" w14:textId="77777777" w:rsidR="0005626A" w:rsidRDefault="0005626A" w:rsidP="0005626A">
      <w:r>
        <w:rPr>
          <w:rFonts w:hint="eastAsia"/>
        </w:rPr>
        <w:t>■実施団体：チャリティーサンタ</w:t>
      </w:r>
    </w:p>
    <w:p w14:paraId="3A5DE943" w14:textId="77777777" w:rsidR="0005626A" w:rsidRDefault="0005626A" w:rsidP="0005626A">
      <w:r>
        <w:rPr>
          <w:rFonts w:hint="eastAsia"/>
        </w:rPr>
        <w:t>■関連</w:t>
      </w:r>
      <w:r>
        <w:t>URL ：https://booksanta.charity-santa.com/</w:t>
      </w:r>
    </w:p>
    <w:p w14:paraId="3FCA8D73" w14:textId="77777777" w:rsidR="0005626A" w:rsidRDefault="0005626A" w:rsidP="0005626A">
      <w:r>
        <w:rPr>
          <w:rFonts w:hint="eastAsia"/>
        </w:rPr>
        <w:t>■募集時期：</w:t>
      </w:r>
      <w:r>
        <w:t>2024年4月12日～2024年7月1日</w:t>
      </w:r>
    </w:p>
    <w:p w14:paraId="58A15403" w14:textId="77777777" w:rsidR="0005626A" w:rsidRDefault="0005626A" w:rsidP="0005626A">
      <w:r>
        <w:rPr>
          <w:rFonts w:hint="eastAsia"/>
        </w:rPr>
        <w:t>■募集要綱：</w:t>
      </w:r>
      <w:r>
        <w:t>https://bit.ly/3VSh3I0</w:t>
      </w:r>
    </w:p>
    <w:p w14:paraId="4020CBC2" w14:textId="77777777" w:rsidR="0005626A" w:rsidRDefault="0005626A" w:rsidP="0005626A"/>
    <w:p w14:paraId="386FC349" w14:textId="77777777" w:rsidR="0005626A" w:rsidRDefault="0005626A" w:rsidP="0005626A">
      <w:r>
        <w:rPr>
          <w:rFonts w:hint="eastAsia"/>
        </w:rPr>
        <w:lastRenderedPageBreak/>
        <w:t>■募集要綱：</w:t>
      </w:r>
      <w:r>
        <w:t>https://bit.ly/3VSh3I0</w:t>
      </w:r>
    </w:p>
    <w:p w14:paraId="42E1BD1D" w14:textId="54FFF697" w:rsidR="00083583" w:rsidRPr="00083583" w:rsidRDefault="0005626A" w:rsidP="0005626A">
      <w:pPr>
        <w:rPr>
          <w:rFonts w:hint="eastAsia"/>
        </w:rPr>
      </w:pPr>
      <w:r>
        <w:rPr>
          <w:rFonts w:hint="eastAsia"/>
        </w:rPr>
        <w:t>■要綱説明動画（</w:t>
      </w:r>
      <w:r>
        <w:t>13分）：</w:t>
      </w:r>
      <w:hyperlink r:id="rId6" w:history="1">
        <w:r w:rsidR="00083583" w:rsidRPr="000F1543">
          <w:rPr>
            <w:rStyle w:val="a3"/>
          </w:rPr>
          <w:t>https://youtu.be/GW4pzjx8r74</w:t>
        </w:r>
      </w:hyperlink>
    </w:p>
    <w:p w14:paraId="386FA4DC" w14:textId="77777777" w:rsidR="0005626A" w:rsidRDefault="0005626A" w:rsidP="0005626A">
      <w:r>
        <w:rPr>
          <w:rFonts w:hint="eastAsia"/>
        </w:rPr>
        <w:t>＝＝＝これまでの連携先＝＝＝</w:t>
      </w:r>
    </w:p>
    <w:p w14:paraId="2E145461" w14:textId="77777777" w:rsidR="0005626A" w:rsidRDefault="0005626A" w:rsidP="0005626A">
      <w:r>
        <w:rPr>
          <w:rFonts w:hint="eastAsia"/>
        </w:rPr>
        <w:t>【団体】ひとり親支援、子ども食堂、フードバンク、難病の子ども支援、学習支援、被災地支援団体など。</w:t>
      </w:r>
    </w:p>
    <w:p w14:paraId="5CF5D984" w14:textId="77777777" w:rsidR="0005626A" w:rsidRDefault="0005626A" w:rsidP="0005626A">
      <w:r>
        <w:rPr>
          <w:rFonts w:hint="eastAsia"/>
        </w:rPr>
        <w:t>【施設】児童養護施設、乳児院、病院など医療施設、災害で被災した保育園・幼稚園など</w:t>
      </w:r>
    </w:p>
    <w:p w14:paraId="5EA67358" w14:textId="77777777" w:rsidR="0005626A" w:rsidRDefault="0005626A" w:rsidP="0005626A">
      <w:r>
        <w:rPr>
          <w:rFonts w:hint="eastAsia"/>
        </w:rPr>
        <w:t>上記に限らず、様々な事情で困窮する子ども支援であれば対象となります。</w:t>
      </w:r>
    </w:p>
    <w:p w14:paraId="32A3E15E" w14:textId="506246BB" w:rsidR="0005626A" w:rsidRDefault="00083583" w:rsidP="0005626A">
      <w:r>
        <w:rPr>
          <w:rFonts w:hint="eastAsia"/>
        </w:rPr>
        <w:t>■</w:t>
      </w:r>
      <w:r w:rsidR="0005626A">
        <w:rPr>
          <w:rFonts w:hint="eastAsia"/>
        </w:rPr>
        <w:t xml:space="preserve">昨年の連携団体　</w:t>
      </w:r>
      <w:r w:rsidR="0005626A">
        <w:t>https://bit.ly/3TCjdtB</w:t>
      </w:r>
    </w:p>
    <w:p w14:paraId="5409AA4A" w14:textId="0D1A986D" w:rsidR="0005626A" w:rsidRPr="000E3CE3" w:rsidRDefault="0005626A" w:rsidP="0005626A">
      <w:pPr>
        <w:rPr>
          <w:rFonts w:hint="eastAsia"/>
        </w:rPr>
      </w:pPr>
      <w:r>
        <w:rPr>
          <w:rFonts w:hint="eastAsia"/>
        </w:rPr>
        <w:t>＝＝＝＝＝＝＝＝</w:t>
      </w:r>
      <w:r w:rsidR="000E3CE3">
        <w:rPr>
          <w:rFonts w:hint="eastAsia"/>
        </w:rPr>
        <w:t>＝＝＝＝＝＝</w:t>
      </w:r>
    </w:p>
    <w:p w14:paraId="08560AF8" w14:textId="77777777" w:rsidR="0005626A" w:rsidRDefault="0005626A" w:rsidP="0005626A">
      <w:r>
        <w:rPr>
          <w:rFonts w:hint="eastAsia"/>
        </w:rPr>
        <w:t>■応募制限</w:t>
      </w:r>
    </w:p>
    <w:p w14:paraId="67EF7E98" w14:textId="77777777" w:rsidR="0005626A" w:rsidRDefault="0005626A" w:rsidP="0005626A">
      <w:r>
        <w:rPr>
          <w:rFonts w:hint="eastAsia"/>
        </w:rPr>
        <w:t xml:space="preserve">　連携が決まった団体・施設様は、説明会の視聴を必須とさせていただきます。</w:t>
      </w:r>
    </w:p>
    <w:p w14:paraId="69D88E62" w14:textId="77777777" w:rsidR="0005626A" w:rsidRDefault="0005626A" w:rsidP="0005626A">
      <w:r>
        <w:rPr>
          <w:rFonts w:hint="eastAsia"/>
        </w:rPr>
        <w:t xml:space="preserve">　応募フォームより説明会日程を選択ください。</w:t>
      </w:r>
    </w:p>
    <w:p w14:paraId="0AC68378" w14:textId="77777777" w:rsidR="00083583" w:rsidRDefault="0005626A" w:rsidP="0005626A">
      <w:r>
        <w:rPr>
          <w:rFonts w:hint="eastAsia"/>
        </w:rPr>
        <w:t xml:space="preserve">■応募方法　</w:t>
      </w:r>
    </w:p>
    <w:p w14:paraId="7CA1D20F" w14:textId="23F50B7D" w:rsidR="0005626A" w:rsidRDefault="0005626A" w:rsidP="00083583">
      <w:pPr>
        <w:ind w:firstLineChars="100" w:firstLine="210"/>
      </w:pPr>
      <w:r>
        <w:rPr>
          <w:rFonts w:hint="eastAsia"/>
        </w:rPr>
        <w:t>下記のフォームより申し込みをお願いします。</w:t>
      </w:r>
    </w:p>
    <w:p w14:paraId="67047F9C" w14:textId="7CAE49E3" w:rsidR="0005626A" w:rsidRDefault="0005626A" w:rsidP="00083583">
      <w:pPr>
        <w:ind w:firstLineChars="100" w:firstLine="210"/>
      </w:pPr>
      <w:r>
        <w:t>https://forms.gle/MtMv3E5o7n1XdEws6</w:t>
      </w:r>
    </w:p>
    <w:p w14:paraId="7EF8A594" w14:textId="77777777" w:rsidR="00083583" w:rsidRDefault="0005626A" w:rsidP="0005626A">
      <w:r>
        <w:rPr>
          <w:rFonts w:hint="eastAsia"/>
        </w:rPr>
        <w:t xml:space="preserve">■お問い合わせ先　</w:t>
      </w:r>
    </w:p>
    <w:p w14:paraId="61E44408" w14:textId="7AA3F4F0" w:rsidR="00CE7B33" w:rsidRDefault="0005626A" w:rsidP="0005626A">
      <w:r>
        <w:t>NPO法人チャリティーサンタ　rudolph@corp.charity-santa.com</w:t>
      </w:r>
    </w:p>
    <w:p w14:paraId="36C52258" w14:textId="3A152B28" w:rsidR="0005626A" w:rsidRPr="0005626A" w:rsidRDefault="0005626A" w:rsidP="002970F7">
      <w:pPr>
        <w:rPr>
          <w:rFonts w:hint="eastAsia"/>
        </w:rPr>
      </w:pPr>
      <w:r>
        <w:rPr>
          <w:rFonts w:hint="eastAsia"/>
        </w:rPr>
        <w:t>━━━━━━━━━━━━━━━━━━━━━━━━━━━━━━━━━━━━━━━━</w:t>
      </w:r>
    </w:p>
    <w:p w14:paraId="6492BE71" w14:textId="77777777" w:rsidR="0005626A" w:rsidRDefault="0005626A" w:rsidP="0005626A">
      <w:pPr>
        <w:rPr>
          <w:rFonts w:hint="eastAsia"/>
        </w:rPr>
      </w:pPr>
      <w:r>
        <w:rPr>
          <w:rFonts w:hint="eastAsia"/>
        </w:rPr>
        <w:t>◇助成情報</w:t>
      </w:r>
    </w:p>
    <w:p w14:paraId="68B4DE87" w14:textId="723EBAB4" w:rsidR="0005626A" w:rsidRPr="0005626A" w:rsidRDefault="0005626A" w:rsidP="0005626A">
      <w:pPr>
        <w:rPr>
          <w:rFonts w:hint="eastAsia"/>
        </w:rPr>
      </w:pPr>
      <w:r>
        <w:rPr>
          <w:rFonts w:hint="eastAsia"/>
        </w:rPr>
        <w:t>◆</w:t>
      </w:r>
      <w:r>
        <w:t>2024年度 こども食堂支援助成 （真如苑）</w:t>
      </w:r>
    </w:p>
    <w:p w14:paraId="44154818" w14:textId="22B2A26F" w:rsidR="0005626A" w:rsidRDefault="0005626A" w:rsidP="0005626A">
      <w:r>
        <w:rPr>
          <w:rFonts w:hint="eastAsia"/>
        </w:rPr>
        <w:t>無料もしくは低額で食事を提供する「こども食堂」、フードパントリー等、食を通じた活動を行う非営利団体。（これから「こども食堂」を始めようとしている非営利団体も含む）</w:t>
      </w:r>
    </w:p>
    <w:p w14:paraId="11D301C4" w14:textId="77777777" w:rsidR="0005626A" w:rsidRPr="0005626A" w:rsidRDefault="0005626A" w:rsidP="0005626A">
      <w:pPr>
        <w:rPr>
          <w:rFonts w:hint="eastAsia"/>
        </w:rPr>
      </w:pPr>
    </w:p>
    <w:p w14:paraId="760ED551" w14:textId="77777777" w:rsidR="000E3CE3" w:rsidRDefault="0005626A" w:rsidP="0005626A">
      <w:r>
        <w:rPr>
          <w:rFonts w:hint="eastAsia"/>
        </w:rPr>
        <w:t>■</w:t>
      </w:r>
      <w:r w:rsidRPr="0005626A">
        <w:rPr>
          <w:rFonts w:hint="eastAsia"/>
        </w:rPr>
        <w:t>対象事業</w:t>
      </w:r>
      <w:r>
        <w:rPr>
          <w:rFonts w:hint="eastAsia"/>
        </w:rPr>
        <w:t>：</w:t>
      </w:r>
      <w:r w:rsidRPr="0005626A">
        <w:rPr>
          <w:rFonts w:hint="eastAsia"/>
        </w:rPr>
        <w:t>こども食堂、弁当配布、フードパントリー、学習支援、子どもの居場所、</w:t>
      </w:r>
    </w:p>
    <w:p w14:paraId="59DAE2CC" w14:textId="1800E99C" w:rsidR="0005626A" w:rsidRDefault="0005626A" w:rsidP="000E3CE3">
      <w:pPr>
        <w:ind w:firstLineChars="600" w:firstLine="1260"/>
      </w:pPr>
      <w:r w:rsidRPr="0005626A">
        <w:rPr>
          <w:rFonts w:hint="eastAsia"/>
        </w:rPr>
        <w:t>お楽しみイベントなど</w:t>
      </w:r>
    </w:p>
    <w:p w14:paraId="7F7B9D8D" w14:textId="3A0E39EA" w:rsidR="0005626A" w:rsidRDefault="0005626A" w:rsidP="0005626A">
      <w:r>
        <w:rPr>
          <w:rFonts w:hint="eastAsia"/>
        </w:rPr>
        <w:t>■</w:t>
      </w:r>
      <w:r w:rsidRPr="0005626A">
        <w:rPr>
          <w:rFonts w:hint="eastAsia"/>
        </w:rPr>
        <w:t>助成金額</w:t>
      </w:r>
      <w:r>
        <w:rPr>
          <w:rFonts w:hint="eastAsia"/>
        </w:rPr>
        <w:t>：助成総額</w:t>
      </w:r>
      <w:r>
        <w:t>1,000万円</w:t>
      </w:r>
      <w:r>
        <w:rPr>
          <w:rFonts w:hint="eastAsia"/>
        </w:rPr>
        <w:t xml:space="preserve">　</w:t>
      </w:r>
      <w:r>
        <w:rPr>
          <w:rFonts w:hint="eastAsia"/>
        </w:rPr>
        <w:t>１団体あたりの助成上限額は</w:t>
      </w:r>
      <w:r>
        <w:t>20万円</w:t>
      </w:r>
    </w:p>
    <w:p w14:paraId="44582C73" w14:textId="77777777" w:rsidR="0005626A" w:rsidRDefault="0005626A" w:rsidP="0005626A">
      <w:r>
        <w:rPr>
          <w:rFonts w:hint="eastAsia"/>
        </w:rPr>
        <w:t>■期間：</w:t>
      </w:r>
      <w:r>
        <w:t>2024年4月25日（木）～2024年5月25日（土）</w:t>
      </w:r>
    </w:p>
    <w:p w14:paraId="567B80FC" w14:textId="56228701" w:rsidR="0005626A" w:rsidRDefault="0005626A" w:rsidP="0005626A">
      <w:pPr>
        <w:rPr>
          <w:rFonts w:hint="eastAsia"/>
        </w:rPr>
      </w:pPr>
      <w:r>
        <w:rPr>
          <w:rFonts w:hint="eastAsia"/>
        </w:rPr>
        <w:t>■詳細：</w:t>
      </w:r>
      <w:hyperlink r:id="rId7" w:history="1">
        <w:r w:rsidRPr="000F1543">
          <w:rPr>
            <w:rStyle w:val="a3"/>
          </w:rPr>
          <w:t>https://kobo.shinnyo-en.or.jp/kodomo/</w:t>
        </w:r>
      </w:hyperlink>
    </w:p>
    <w:p w14:paraId="6EC9FA41" w14:textId="45558B9E" w:rsidR="0005626A" w:rsidRPr="0005626A" w:rsidRDefault="0005626A" w:rsidP="0005626A">
      <w:pPr>
        <w:rPr>
          <w:rFonts w:hint="eastAsia"/>
        </w:rPr>
      </w:pPr>
      <w:r>
        <w:rPr>
          <w:rFonts w:hint="eastAsia"/>
        </w:rPr>
        <w:t>━━━━━━━━━━━━━━━━━━━━━━━━━━━━━━━━━━━━━━━━</w:t>
      </w:r>
    </w:p>
    <w:p w14:paraId="762AB21D" w14:textId="706F7A2C" w:rsidR="00244178" w:rsidRDefault="00244178" w:rsidP="00244178">
      <w:r>
        <w:rPr>
          <w:rFonts w:hint="eastAsia"/>
        </w:rPr>
        <w:t>【発行元】岐阜県社会福祉協議会</w:t>
      </w:r>
      <w:r>
        <w:t xml:space="preserve"> 岐阜県子どもの居場所応援センター</w:t>
      </w:r>
    </w:p>
    <w:p w14:paraId="1FF42D22" w14:textId="77777777" w:rsidR="00244178" w:rsidRDefault="00244178" w:rsidP="00244178">
      <w:r>
        <w:rPr>
          <w:rFonts w:hint="eastAsia"/>
        </w:rPr>
        <w:t>〒</w:t>
      </w:r>
      <w:r>
        <w:t>500-8385 岐阜県岐阜市下奈良2-2-1　岐阜県福祉農業会館4階</w:t>
      </w:r>
    </w:p>
    <w:p w14:paraId="34E122F8" w14:textId="655DE63D" w:rsidR="0022129E" w:rsidRPr="0022129E" w:rsidRDefault="00244178" w:rsidP="00244178">
      <w:r>
        <w:t>HP</w:t>
      </w:r>
      <w:r w:rsidR="00083583">
        <w:rPr>
          <w:rFonts w:hint="eastAsia"/>
        </w:rPr>
        <w:t>：</w:t>
      </w:r>
      <w:hyperlink r:id="rId8" w:history="1">
        <w:r w:rsidR="00083583" w:rsidRPr="000F1543">
          <w:rPr>
            <w:rStyle w:val="a3"/>
          </w:rPr>
          <w:t>https://www.winc.or.jp/service/kiocenter</w:t>
        </w:r>
      </w:hyperlink>
    </w:p>
    <w:p w14:paraId="0CD67F31" w14:textId="55ABCAB3" w:rsidR="0022129E" w:rsidRDefault="0022129E" w:rsidP="00244178">
      <w:r>
        <w:t>F</w:t>
      </w:r>
      <w:r w:rsidR="00244178">
        <w:t>acebook</w:t>
      </w:r>
      <w:r w:rsidR="00083583">
        <w:rPr>
          <w:rFonts w:hint="eastAsia"/>
        </w:rPr>
        <w:t>：</w:t>
      </w:r>
      <w:hyperlink r:id="rId9" w:history="1">
        <w:r w:rsidR="00083583" w:rsidRPr="000F1543">
          <w:rPr>
            <w:rStyle w:val="a3"/>
          </w:rPr>
          <w:t>https://www.facebook.com/gifukenshakyo</w:t>
        </w:r>
      </w:hyperlink>
    </w:p>
    <w:p w14:paraId="34F52FC5" w14:textId="5BFA6C6C" w:rsidR="00244178" w:rsidRDefault="00244178" w:rsidP="00244178">
      <w:r>
        <w:rPr>
          <w:rFonts w:hint="eastAsia"/>
        </w:rPr>
        <w:t>本メールは、岐阜県子どもの居場所応援センターにサポーター登録いただいた皆さまにお送りしております。不要な方は、こちらより解除</w:t>
      </w:r>
      <w:r w:rsidR="00083583">
        <w:rPr>
          <w:rFonts w:hint="eastAsia"/>
        </w:rPr>
        <w:t>の旨をメールにて返信</w:t>
      </w:r>
      <w:r>
        <w:rPr>
          <w:rFonts w:hint="eastAsia"/>
        </w:rPr>
        <w:t>願います。</w:t>
      </w:r>
    </w:p>
    <w:p w14:paraId="1341AC21" w14:textId="7C300748" w:rsidR="00FB51DB" w:rsidRPr="00244178" w:rsidRDefault="00244178">
      <w:r>
        <w:t>kio-center@winc.or.jp</w:t>
      </w:r>
    </w:p>
    <w:sectPr w:rsidR="00FB51DB" w:rsidRPr="002441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0CF2F" w14:textId="77777777" w:rsidR="00F06864" w:rsidRDefault="00F06864" w:rsidP="00445EC7">
      <w:r>
        <w:separator/>
      </w:r>
    </w:p>
  </w:endnote>
  <w:endnote w:type="continuationSeparator" w:id="0">
    <w:p w14:paraId="3EFBA965" w14:textId="77777777" w:rsidR="00F06864" w:rsidRDefault="00F06864" w:rsidP="0044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255F9" w14:textId="77777777" w:rsidR="00F06864" w:rsidRDefault="00F06864" w:rsidP="00445EC7">
      <w:r>
        <w:separator/>
      </w:r>
    </w:p>
  </w:footnote>
  <w:footnote w:type="continuationSeparator" w:id="0">
    <w:p w14:paraId="67F80BD1" w14:textId="77777777" w:rsidR="00F06864" w:rsidRDefault="00F06864" w:rsidP="00445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78"/>
    <w:rsid w:val="0005626A"/>
    <w:rsid w:val="00060981"/>
    <w:rsid w:val="00075D48"/>
    <w:rsid w:val="00083583"/>
    <w:rsid w:val="00085B6D"/>
    <w:rsid w:val="000A0C79"/>
    <w:rsid w:val="000D2F9F"/>
    <w:rsid w:val="000E3CE3"/>
    <w:rsid w:val="00105A0B"/>
    <w:rsid w:val="00133A3D"/>
    <w:rsid w:val="00142086"/>
    <w:rsid w:val="001E601C"/>
    <w:rsid w:val="001F44B3"/>
    <w:rsid w:val="0022129E"/>
    <w:rsid w:val="00244178"/>
    <w:rsid w:val="00265C0E"/>
    <w:rsid w:val="002970F7"/>
    <w:rsid w:val="002C4F2C"/>
    <w:rsid w:val="002D4609"/>
    <w:rsid w:val="00316FAF"/>
    <w:rsid w:val="00330DBD"/>
    <w:rsid w:val="00332811"/>
    <w:rsid w:val="00346554"/>
    <w:rsid w:val="00346BC6"/>
    <w:rsid w:val="0035255C"/>
    <w:rsid w:val="0035458F"/>
    <w:rsid w:val="0035618A"/>
    <w:rsid w:val="00363C5C"/>
    <w:rsid w:val="00363DCF"/>
    <w:rsid w:val="00445EC7"/>
    <w:rsid w:val="00482171"/>
    <w:rsid w:val="00485C55"/>
    <w:rsid w:val="004B6D83"/>
    <w:rsid w:val="004B733F"/>
    <w:rsid w:val="004D5E9C"/>
    <w:rsid w:val="004E33ED"/>
    <w:rsid w:val="00517A08"/>
    <w:rsid w:val="00573E52"/>
    <w:rsid w:val="005B6F5D"/>
    <w:rsid w:val="005D302D"/>
    <w:rsid w:val="005E37D1"/>
    <w:rsid w:val="00712E62"/>
    <w:rsid w:val="00747ADF"/>
    <w:rsid w:val="0077099B"/>
    <w:rsid w:val="007C1A0C"/>
    <w:rsid w:val="00820D78"/>
    <w:rsid w:val="008D42E4"/>
    <w:rsid w:val="008D4AC5"/>
    <w:rsid w:val="009027C0"/>
    <w:rsid w:val="00977350"/>
    <w:rsid w:val="00981838"/>
    <w:rsid w:val="009A38C3"/>
    <w:rsid w:val="009C6BF6"/>
    <w:rsid w:val="00A84681"/>
    <w:rsid w:val="00AD420B"/>
    <w:rsid w:val="00AD5E6E"/>
    <w:rsid w:val="00B456A9"/>
    <w:rsid w:val="00C37A28"/>
    <w:rsid w:val="00C65E51"/>
    <w:rsid w:val="00C717FA"/>
    <w:rsid w:val="00CD2CAB"/>
    <w:rsid w:val="00CE7B33"/>
    <w:rsid w:val="00D27CB3"/>
    <w:rsid w:val="00D3795C"/>
    <w:rsid w:val="00D5629F"/>
    <w:rsid w:val="00D73F10"/>
    <w:rsid w:val="00DC5FDE"/>
    <w:rsid w:val="00E34636"/>
    <w:rsid w:val="00E41E1E"/>
    <w:rsid w:val="00E45CA4"/>
    <w:rsid w:val="00E47D56"/>
    <w:rsid w:val="00EC4ABA"/>
    <w:rsid w:val="00F06864"/>
    <w:rsid w:val="00F519AA"/>
    <w:rsid w:val="00F60FAA"/>
    <w:rsid w:val="00F820C0"/>
    <w:rsid w:val="00F83A07"/>
    <w:rsid w:val="00FB4D56"/>
    <w:rsid w:val="00FB51DB"/>
    <w:rsid w:val="00FC3864"/>
    <w:rsid w:val="00FE30B6"/>
    <w:rsid w:val="00FE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F65C6"/>
  <w15:chartTrackingRefBased/>
  <w15:docId w15:val="{6D118828-B8A2-4351-9982-674D24F5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01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E601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45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5EC7"/>
  </w:style>
  <w:style w:type="paragraph" w:styleId="a7">
    <w:name w:val="footer"/>
    <w:basedOn w:val="a"/>
    <w:link w:val="a8"/>
    <w:uiPriority w:val="99"/>
    <w:unhideWhenUsed/>
    <w:rsid w:val="00445E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5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.or.jp/service/kiocen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obo.shinnyo-en.or.jp/kodom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GW4pzjx8r7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gifukenshakyo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優也</dc:creator>
  <cp:keywords/>
  <dc:description/>
  <cp:lastModifiedBy>大野 淳子</cp:lastModifiedBy>
  <cp:revision>5</cp:revision>
  <cp:lastPrinted>2024-04-01T02:15:00Z</cp:lastPrinted>
  <dcterms:created xsi:type="dcterms:W3CDTF">2024-04-01T02:48:00Z</dcterms:created>
  <dcterms:modified xsi:type="dcterms:W3CDTF">2024-05-09T02:10:00Z</dcterms:modified>
</cp:coreProperties>
</file>